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BE" w:rsidRPr="00FE0BDD" w:rsidRDefault="008B39BE" w:rsidP="00F21D5F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6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6"/>
      </w:tblGrid>
      <w:tr w:rsidR="008B39BE" w:rsidRPr="00261FF2" w:rsidTr="00A74639">
        <w:trPr>
          <w:trHeight w:val="6496"/>
        </w:trPr>
        <w:tc>
          <w:tcPr>
            <w:tcW w:w="9686" w:type="dxa"/>
          </w:tcPr>
          <w:p w:rsidR="008B39BE" w:rsidRPr="00261FF2" w:rsidRDefault="008B39BE" w:rsidP="00FE6FE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61FF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УВЕДОМЛЕНИЕ</w:t>
            </w:r>
          </w:p>
          <w:p w:rsidR="008B39BE" w:rsidRPr="00261FF2" w:rsidRDefault="008B39BE" w:rsidP="00FE6FE1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F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</w:p>
          <w:p w:rsidR="008B39BE" w:rsidRDefault="008B39BE" w:rsidP="00FE6FE1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21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Start"/>
            <w:r w:rsidRPr="004F4218">
              <w:rPr>
                <w:rFonts w:ascii="Times New Roman" w:hAnsi="Times New Roman"/>
                <w:sz w:val="24"/>
                <w:szCs w:val="24"/>
              </w:rPr>
              <w:t>Комиссия по землепользованию и застройке муниципального образования Курского сельсовета Курского района Ставропольского края доводит до сведения населе</w:t>
            </w:r>
            <w:r w:rsidR="00993A90">
              <w:rPr>
                <w:rFonts w:ascii="Times New Roman" w:hAnsi="Times New Roman"/>
                <w:sz w:val="24"/>
                <w:szCs w:val="24"/>
              </w:rPr>
              <w:t>ние поселения, что 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3A90">
              <w:rPr>
                <w:rFonts w:ascii="Times New Roman" w:hAnsi="Times New Roman"/>
                <w:sz w:val="24"/>
                <w:szCs w:val="24"/>
              </w:rPr>
              <w:t>февраля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4218">
              <w:rPr>
                <w:rFonts w:ascii="Times New Roman" w:hAnsi="Times New Roman"/>
                <w:sz w:val="24"/>
                <w:szCs w:val="24"/>
              </w:rPr>
              <w:t>201</w:t>
            </w:r>
            <w:r w:rsidR="00993A90">
              <w:rPr>
                <w:rFonts w:ascii="Times New Roman" w:hAnsi="Times New Roman"/>
                <w:sz w:val="24"/>
                <w:szCs w:val="24"/>
              </w:rPr>
              <w:t>9</w:t>
            </w:r>
            <w:r w:rsidRPr="004F4218">
              <w:rPr>
                <w:rFonts w:ascii="Times New Roman" w:hAnsi="Times New Roman"/>
                <w:sz w:val="24"/>
                <w:szCs w:val="24"/>
              </w:rPr>
              <w:t xml:space="preserve"> года в 14 часов 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 xml:space="preserve">в здании  администрации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Курского сельсовета 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>Курского района Ставропольского края</w:t>
            </w:r>
            <w:r w:rsidRPr="004F4218">
              <w:rPr>
                <w:rFonts w:ascii="Times New Roman" w:hAnsi="Times New Roman"/>
                <w:sz w:val="24"/>
                <w:szCs w:val="24"/>
              </w:rPr>
              <w:t xml:space="preserve"> состоятся публичные слушания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вопросу 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 xml:space="preserve">изменения одного вида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условно 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>разрешенного использования на друг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 xml:space="preserve"> вид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такого использования 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>земельного участка из категории земель «земли населённых</w:t>
            </w:r>
            <w:proofErr w:type="gramEnd"/>
            <w:r w:rsidRPr="00E707E3">
              <w:rPr>
                <w:rFonts w:ascii="Times New Roman" w:hAnsi="Times New Roman"/>
                <w:sz w:val="24"/>
                <w:szCs w:val="24"/>
              </w:rPr>
              <w:t xml:space="preserve"> пунктов», </w:t>
            </w:r>
            <w:proofErr w:type="gramStart"/>
            <w:r w:rsidRPr="00E707E3">
              <w:rPr>
                <w:rFonts w:ascii="Times New Roman" w:hAnsi="Times New Roman"/>
                <w:sz w:val="24"/>
                <w:szCs w:val="24"/>
              </w:rPr>
              <w:t>расположенного</w:t>
            </w:r>
            <w:proofErr w:type="gramEnd"/>
            <w:r w:rsidRPr="00E707E3">
              <w:rPr>
                <w:rFonts w:ascii="Times New Roman" w:hAnsi="Times New Roman"/>
                <w:sz w:val="24"/>
                <w:szCs w:val="24"/>
              </w:rPr>
              <w:t xml:space="preserve"> по адресу: Ставропольский край, Курский район, станица Курская, ул. </w:t>
            </w:r>
            <w:r w:rsidR="009761CF">
              <w:rPr>
                <w:rFonts w:ascii="Times New Roman" w:hAnsi="Times New Roman"/>
                <w:sz w:val="24"/>
                <w:szCs w:val="24"/>
              </w:rPr>
              <w:t>Советская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дом </w:t>
            </w:r>
            <w:r w:rsidR="009761CF">
              <w:rPr>
                <w:rFonts w:ascii="Times New Roman" w:hAnsi="Times New Roman"/>
                <w:sz w:val="24"/>
                <w:szCs w:val="24"/>
              </w:rPr>
              <w:t>43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 xml:space="preserve">, площадью </w:t>
            </w:r>
            <w:r w:rsidR="00993A90">
              <w:rPr>
                <w:rFonts w:ascii="Times New Roman" w:hAnsi="Times New Roman"/>
                <w:sz w:val="24"/>
                <w:szCs w:val="24"/>
              </w:rPr>
              <w:t>990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>, кадастровый номер 26:36:031</w:t>
            </w:r>
            <w:r>
              <w:rPr>
                <w:rFonts w:ascii="Times New Roman" w:hAnsi="Times New Roman"/>
                <w:sz w:val="24"/>
                <w:szCs w:val="24"/>
              </w:rPr>
              <w:t>309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>:</w:t>
            </w:r>
            <w:r w:rsidR="009761CF">
              <w:rPr>
                <w:rFonts w:ascii="Times New Roman" w:hAnsi="Times New Roman"/>
                <w:sz w:val="24"/>
                <w:szCs w:val="24"/>
              </w:rPr>
              <w:t>278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707E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707E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E707E3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E707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ведения личного подсобного хозяйства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>» на «</w:t>
            </w:r>
            <w:r>
              <w:rPr>
                <w:rFonts w:ascii="Times New Roman" w:hAnsi="Times New Roman"/>
                <w:sz w:val="24"/>
                <w:szCs w:val="24"/>
              </w:rPr>
              <w:t>магазины».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39BE" w:rsidRPr="00261FF2" w:rsidRDefault="008B39BE" w:rsidP="00FE6FE1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1F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Pr="00261FF2">
              <w:rPr>
                <w:rFonts w:ascii="Times New Roman" w:hAnsi="Times New Roman"/>
                <w:sz w:val="24"/>
                <w:szCs w:val="24"/>
              </w:rPr>
              <w:t xml:space="preserve">Замечания, предложения и отзывы от граждан по обсуждаемому вопросу принимаются в письменном виде до 10-00 часов </w:t>
            </w:r>
            <w:r w:rsidR="00993A90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3A90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Pr="00261FF2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993A90">
              <w:rPr>
                <w:rFonts w:ascii="Times New Roman" w:hAnsi="Times New Roman"/>
                <w:sz w:val="24"/>
                <w:szCs w:val="24"/>
              </w:rPr>
              <w:t>9</w:t>
            </w:r>
            <w:r w:rsidRPr="00261FF2">
              <w:rPr>
                <w:rFonts w:ascii="Times New Roman" w:hAnsi="Times New Roman"/>
                <w:sz w:val="24"/>
                <w:szCs w:val="24"/>
              </w:rPr>
              <w:t xml:space="preserve"> года в администрации  муниципального образования  Курского сельсовета  Курского района Ставропольского края  по адресу: ст. Курская, ул. Гагарина, 4 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1FF2">
              <w:rPr>
                <w:rFonts w:ascii="Times New Roman" w:hAnsi="Times New Roman"/>
                <w:sz w:val="24"/>
                <w:szCs w:val="24"/>
              </w:rPr>
              <w:t>каб</w:t>
            </w:r>
            <w:r>
              <w:rPr>
                <w:rFonts w:ascii="Times New Roman" w:hAnsi="Times New Roman"/>
                <w:sz w:val="24"/>
                <w:szCs w:val="24"/>
              </w:rPr>
              <w:t>инет</w:t>
            </w:r>
            <w:r w:rsidRPr="00261FF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61FF2">
              <w:rPr>
                <w:rFonts w:ascii="Times New Roman" w:hAnsi="Times New Roman"/>
                <w:sz w:val="24"/>
                <w:szCs w:val="24"/>
              </w:rPr>
              <w:t xml:space="preserve"> тел. </w:t>
            </w:r>
            <w:r>
              <w:rPr>
                <w:rFonts w:ascii="Times New Roman" w:hAnsi="Times New Roman"/>
                <w:sz w:val="24"/>
                <w:szCs w:val="24"/>
              </w:rPr>
              <w:t>6-43-34</w:t>
            </w:r>
            <w:r w:rsidRPr="00261F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39BE" w:rsidRPr="00A74639" w:rsidRDefault="008B39BE" w:rsidP="00993A90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FF2">
              <w:rPr>
                <w:rFonts w:ascii="Times New Roman" w:hAnsi="Times New Roman"/>
                <w:sz w:val="24"/>
                <w:szCs w:val="24"/>
              </w:rPr>
              <w:t xml:space="preserve">  Регистрация участников публичных слушаний будет производиться в администрации муниципального образования Курского сельсовета Курского района Ставропольского края до 13 часов 30 минут </w:t>
            </w:r>
            <w:r w:rsidR="00993A90"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3A90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Pr="00261FF2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993A90">
              <w:rPr>
                <w:rFonts w:ascii="Times New Roman" w:hAnsi="Times New Roman"/>
                <w:sz w:val="24"/>
                <w:szCs w:val="24"/>
              </w:rPr>
              <w:t>9</w:t>
            </w:r>
            <w:r w:rsidRPr="00261FF2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</w:tbl>
    <w:p w:rsidR="008B39BE" w:rsidRDefault="008B39BE" w:rsidP="00334251">
      <w:pPr>
        <w:tabs>
          <w:tab w:val="left" w:pos="676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sectPr w:rsidR="008B39BE" w:rsidSect="002F410E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DCC2C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3D6C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2E669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7046B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EDE31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425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D2B6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D632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544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E6C7E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1D5F"/>
    <w:rsid w:val="00010635"/>
    <w:rsid w:val="00022948"/>
    <w:rsid w:val="000B1F6A"/>
    <w:rsid w:val="000D14C3"/>
    <w:rsid w:val="00114023"/>
    <w:rsid w:val="001B0866"/>
    <w:rsid w:val="00211AD6"/>
    <w:rsid w:val="00222093"/>
    <w:rsid w:val="002342D4"/>
    <w:rsid w:val="00250560"/>
    <w:rsid w:val="00261FF2"/>
    <w:rsid w:val="00262146"/>
    <w:rsid w:val="00274576"/>
    <w:rsid w:val="00284B69"/>
    <w:rsid w:val="002C38C9"/>
    <w:rsid w:val="002C3C5B"/>
    <w:rsid w:val="002F410E"/>
    <w:rsid w:val="002F4274"/>
    <w:rsid w:val="002F5DB0"/>
    <w:rsid w:val="00301498"/>
    <w:rsid w:val="00315FE4"/>
    <w:rsid w:val="00334251"/>
    <w:rsid w:val="003705F5"/>
    <w:rsid w:val="00395B33"/>
    <w:rsid w:val="003D2CAE"/>
    <w:rsid w:val="00437AD5"/>
    <w:rsid w:val="00440596"/>
    <w:rsid w:val="004D31E4"/>
    <w:rsid w:val="004E5711"/>
    <w:rsid w:val="004E7775"/>
    <w:rsid w:val="004F4218"/>
    <w:rsid w:val="00511D0C"/>
    <w:rsid w:val="00516782"/>
    <w:rsid w:val="00531388"/>
    <w:rsid w:val="00543B64"/>
    <w:rsid w:val="00565A4D"/>
    <w:rsid w:val="00567781"/>
    <w:rsid w:val="005B58E6"/>
    <w:rsid w:val="005C3DCE"/>
    <w:rsid w:val="005D0BB6"/>
    <w:rsid w:val="005E20AD"/>
    <w:rsid w:val="005E77F3"/>
    <w:rsid w:val="00621798"/>
    <w:rsid w:val="006501A1"/>
    <w:rsid w:val="00661332"/>
    <w:rsid w:val="006F6F27"/>
    <w:rsid w:val="00790A17"/>
    <w:rsid w:val="007E5636"/>
    <w:rsid w:val="00874D7E"/>
    <w:rsid w:val="008A379C"/>
    <w:rsid w:val="008B09B1"/>
    <w:rsid w:val="008B299A"/>
    <w:rsid w:val="008B39BE"/>
    <w:rsid w:val="008B7509"/>
    <w:rsid w:val="008B7BBC"/>
    <w:rsid w:val="00934C9C"/>
    <w:rsid w:val="0094618D"/>
    <w:rsid w:val="009761CF"/>
    <w:rsid w:val="00993A90"/>
    <w:rsid w:val="009C0634"/>
    <w:rsid w:val="00A11D81"/>
    <w:rsid w:val="00A6501F"/>
    <w:rsid w:val="00A74639"/>
    <w:rsid w:val="00A81AE6"/>
    <w:rsid w:val="00AA3F90"/>
    <w:rsid w:val="00AB6463"/>
    <w:rsid w:val="00AC0C34"/>
    <w:rsid w:val="00AE43F4"/>
    <w:rsid w:val="00B25872"/>
    <w:rsid w:val="00B27979"/>
    <w:rsid w:val="00B626A9"/>
    <w:rsid w:val="00B87ADD"/>
    <w:rsid w:val="00B94E6F"/>
    <w:rsid w:val="00C34B8A"/>
    <w:rsid w:val="00C623A2"/>
    <w:rsid w:val="00C63654"/>
    <w:rsid w:val="00CB736F"/>
    <w:rsid w:val="00CC74A5"/>
    <w:rsid w:val="00CD26EE"/>
    <w:rsid w:val="00CD71AC"/>
    <w:rsid w:val="00D11C22"/>
    <w:rsid w:val="00D27BDC"/>
    <w:rsid w:val="00D577AE"/>
    <w:rsid w:val="00D842F7"/>
    <w:rsid w:val="00D866BE"/>
    <w:rsid w:val="00DC1A1A"/>
    <w:rsid w:val="00DD17AB"/>
    <w:rsid w:val="00DE490D"/>
    <w:rsid w:val="00E168C8"/>
    <w:rsid w:val="00E707E3"/>
    <w:rsid w:val="00F21D5F"/>
    <w:rsid w:val="00F23E2D"/>
    <w:rsid w:val="00F63D1E"/>
    <w:rsid w:val="00FC6BF6"/>
    <w:rsid w:val="00FE0BDD"/>
    <w:rsid w:val="00FE6FE1"/>
    <w:rsid w:val="00FF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2gif">
    <w:name w:val="msonormalbullet2gifbullet2.gif"/>
    <w:basedOn w:val="a"/>
    <w:uiPriority w:val="99"/>
    <w:rsid w:val="00F21D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F2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D5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01063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8B7BB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1085</Characters>
  <Application>Microsoft Office Word</Application>
  <DocSecurity>0</DocSecurity>
  <Lines>9</Lines>
  <Paragraphs>2</Paragraphs>
  <ScaleCrop>false</ScaleCrop>
  <Company>Microsoft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КУРСКОГО</dc:title>
  <dc:creator>1</dc:creator>
  <cp:lastModifiedBy>Aleksandra</cp:lastModifiedBy>
  <cp:revision>2</cp:revision>
  <cp:lastPrinted>2018-10-29T05:23:00Z</cp:lastPrinted>
  <dcterms:created xsi:type="dcterms:W3CDTF">2019-01-14T05:52:00Z</dcterms:created>
  <dcterms:modified xsi:type="dcterms:W3CDTF">2019-01-14T05:52:00Z</dcterms:modified>
</cp:coreProperties>
</file>